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877" w:h="1512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44pt;height:756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586" w:left="734" w:right="292" w:bottom="1131" w:header="0" w:footer="3" w:gutter="0"/>
          <w:cols w:space="720"/>
          <w:noEndnote/>
          <w:docGrid w:linePitch="360"/>
        </w:sectPr>
      </w:pPr>
    </w:p>
    <w:p>
      <w:pPr>
        <w:framePr w:w="10560" w:h="1539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28pt;height:77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854" w:left="871" w:right="473" w:bottom="5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